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922" w:rsidRDefault="00DC011C" w:rsidP="009A0517">
      <w:pPr>
        <w:spacing w:after="0" w:line="240" w:lineRule="auto"/>
        <w:ind w:left="15" w:right="903" w:hanging="10"/>
        <w:rPr>
          <w:rFonts w:ascii="Times New Roman" w:hAnsi="Times New Roman" w:cs="Times New Roman"/>
        </w:rPr>
      </w:pPr>
      <w:bookmarkStart w:id="0" w:name="_Hlk513724304"/>
      <w:r>
        <w:rPr>
          <w:rFonts w:ascii="Times New Roman" w:hAnsi="Times New Roman" w:cs="Times New Roman"/>
        </w:rPr>
        <w:tab/>
      </w:r>
    </w:p>
    <w:p w:rsidR="00E73922" w:rsidRDefault="00E73922" w:rsidP="009A0517">
      <w:pPr>
        <w:spacing w:after="0" w:line="240" w:lineRule="auto"/>
        <w:ind w:left="15" w:right="903" w:hanging="10"/>
        <w:rPr>
          <w:rFonts w:ascii="Times New Roman" w:hAnsi="Times New Roman" w:cs="Times New Roman"/>
        </w:rPr>
      </w:pPr>
    </w:p>
    <w:p w:rsidR="00E73922" w:rsidRDefault="00E73922" w:rsidP="009A0517">
      <w:pPr>
        <w:spacing w:after="0" w:line="240" w:lineRule="auto"/>
        <w:ind w:left="15" w:right="903" w:hanging="10"/>
        <w:rPr>
          <w:rFonts w:ascii="Times New Roman" w:hAnsi="Times New Roman" w:cs="Times New Roman"/>
        </w:rPr>
      </w:pPr>
    </w:p>
    <w:p w:rsidR="009A0517" w:rsidRDefault="009A0517" w:rsidP="009A0517">
      <w:pPr>
        <w:spacing w:after="0" w:line="240" w:lineRule="auto"/>
        <w:ind w:left="15" w:right="903" w:hanging="10"/>
        <w:rPr>
          <w:rFonts w:ascii="Times New Roman" w:hAnsi="Times New Roman" w:cs="Times New Roman"/>
          <w:noProof/>
        </w:rPr>
      </w:pPr>
      <w:r w:rsidRPr="009A0517">
        <w:rPr>
          <w:rFonts w:ascii="Times New Roman" w:hAnsi="Times New Roman" w:cs="Times New Roman"/>
        </w:rPr>
        <w:t>Data:</w:t>
      </w:r>
      <w:r w:rsidR="00BB0AC2">
        <w:rPr>
          <w:rFonts w:ascii="Times New Roman" w:hAnsi="Times New Roman" w:cs="Times New Roman"/>
        </w:rPr>
        <w:t xml:space="preserve"> </w:t>
      </w:r>
      <w:r w:rsidR="00BB0AC2" w:rsidRPr="00BB0AC2">
        <w:rPr>
          <w:rFonts w:ascii="Times New Roman" w:hAnsi="Times New Roman" w:cs="Times New Roman"/>
          <w:b/>
        </w:rPr>
        <w:t>zi</w:t>
      </w:r>
      <w:r w:rsidR="00BB0AC2" w:rsidRPr="00BB0AC2">
        <w:rPr>
          <w:rFonts w:ascii="Times New Roman" w:hAnsi="Times New Roman" w:cs="Times New Roman"/>
          <w:noProof/>
        </w:rPr>
        <w:t xml:space="preserve"> </w:t>
      </w:r>
      <w:r w:rsidR="00BB0AC2" w:rsidRPr="007E4F6D">
        <w:rPr>
          <w:rFonts w:ascii="Times New Roman" w:hAnsi="Times New Roman" w:cs="Times New Roman"/>
          <w:noProof/>
        </w:rPr>
        <w:drawing>
          <wp:inline distT="0" distB="0" distL="0" distR="0" wp14:anchorId="0B7F9420" wp14:editId="38625742">
            <wp:extent cx="2969349" cy="170688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2" name="Picture 97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934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922" w:rsidRPr="009A0517" w:rsidRDefault="00E73922" w:rsidP="009A0517">
      <w:pPr>
        <w:spacing w:after="0" w:line="240" w:lineRule="auto"/>
        <w:ind w:left="15" w:right="903" w:hanging="10"/>
        <w:rPr>
          <w:rFonts w:ascii="Times New Roman" w:hAnsi="Times New Roman" w:cs="Times New Roman"/>
        </w:rPr>
      </w:pPr>
    </w:p>
    <w:p w:rsidR="009A0517" w:rsidRDefault="009A0517" w:rsidP="009A0517">
      <w:pPr>
        <w:pStyle w:val="Titlu1"/>
        <w:spacing w:before="0" w:line="240" w:lineRule="auto"/>
        <w:rPr>
          <w:rFonts w:ascii="Times New Roman" w:hAnsi="Times New Roman" w:cs="Times New Roman"/>
          <w:color w:val="auto"/>
          <w:sz w:val="22"/>
        </w:rPr>
      </w:pPr>
    </w:p>
    <w:p w:rsidR="00CC2FF3" w:rsidRPr="00123AF0" w:rsidRDefault="009A0517" w:rsidP="00123AF0">
      <w:pPr>
        <w:pStyle w:val="Titlu1"/>
        <w:spacing w:before="0" w:line="240" w:lineRule="auto"/>
        <w:ind w:left="0"/>
        <w:jc w:val="center"/>
        <w:rPr>
          <w:rFonts w:ascii="Times New Roman" w:hAnsi="Times New Roman" w:cs="Times New Roman"/>
          <w:color w:val="auto"/>
          <w:sz w:val="24"/>
        </w:rPr>
      </w:pPr>
      <w:r w:rsidRPr="00123AF0">
        <w:rPr>
          <w:rFonts w:ascii="Times New Roman" w:hAnsi="Times New Roman" w:cs="Times New Roman"/>
          <w:b/>
          <w:color w:val="auto"/>
          <w:sz w:val="24"/>
        </w:rPr>
        <w:t>FORMULAR</w:t>
      </w:r>
      <w:r w:rsidR="009F3DBB" w:rsidRPr="00123AF0">
        <w:rPr>
          <w:rFonts w:ascii="Times New Roman" w:hAnsi="Times New Roman" w:cs="Times New Roman"/>
          <w:color w:val="auto"/>
          <w:sz w:val="24"/>
        </w:rPr>
        <w:t xml:space="preserve"> pentru </w:t>
      </w:r>
      <w:r w:rsidR="007E4F6D" w:rsidRPr="00123AF0">
        <w:rPr>
          <w:rFonts w:ascii="Times New Roman" w:hAnsi="Times New Roman" w:cs="Times New Roman"/>
          <w:b/>
          <w:color w:val="auto"/>
          <w:sz w:val="24"/>
        </w:rPr>
        <w:t xml:space="preserve">UTILIZAREA PORTALULUI PRIMĂRIEI </w:t>
      </w:r>
      <w:r w:rsidR="00654C6B">
        <w:rPr>
          <w:rFonts w:ascii="Times New Roman" w:hAnsi="Times New Roman" w:cs="Times New Roman"/>
          <w:b/>
          <w:color w:val="auto"/>
          <w:sz w:val="24"/>
        </w:rPr>
        <w:t>ȘURA MICĂ</w:t>
      </w:r>
    </w:p>
    <w:p w:rsidR="00CC2FF3" w:rsidRPr="00123AF0" w:rsidRDefault="002970FB" w:rsidP="009A0517">
      <w:pPr>
        <w:spacing w:after="0" w:line="240" w:lineRule="auto"/>
        <w:ind w:left="274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(Datele se completează</w:t>
      </w:r>
      <w:r w:rsidR="009F3DBB" w:rsidRPr="00123AF0">
        <w:rPr>
          <w:rFonts w:ascii="Times New Roman" w:hAnsi="Times New Roman" w:cs="Times New Roman"/>
          <w:color w:val="auto"/>
          <w:sz w:val="24"/>
        </w:rPr>
        <w:t xml:space="preserve"> de</w:t>
      </w:r>
      <w:r w:rsidR="009A0517" w:rsidRPr="00123AF0">
        <w:rPr>
          <w:rFonts w:ascii="Times New Roman" w:hAnsi="Times New Roman" w:cs="Times New Roman"/>
          <w:color w:val="auto"/>
          <w:sz w:val="24"/>
        </w:rPr>
        <w:t xml:space="preserve"> către</w:t>
      </w:r>
      <w:r w:rsidR="009F3DBB" w:rsidRPr="00123AF0">
        <w:rPr>
          <w:rFonts w:ascii="Times New Roman" w:hAnsi="Times New Roman" w:cs="Times New Roman"/>
          <w:color w:val="auto"/>
          <w:sz w:val="24"/>
        </w:rPr>
        <w:t xml:space="preserve"> solicitant </w:t>
      </w:r>
      <w:r w:rsidR="009F3DBB" w:rsidRPr="00123AF0">
        <w:rPr>
          <w:rFonts w:ascii="Times New Roman" w:hAnsi="Times New Roman" w:cs="Times New Roman"/>
          <w:b/>
          <w:color w:val="auto"/>
          <w:sz w:val="24"/>
          <w:u w:val="single"/>
        </w:rPr>
        <w:t>cu majuscule</w:t>
      </w:r>
      <w:r w:rsidR="009F3DBB" w:rsidRPr="00123AF0">
        <w:rPr>
          <w:rFonts w:ascii="Times New Roman" w:hAnsi="Times New Roman" w:cs="Times New Roman"/>
          <w:color w:val="auto"/>
          <w:sz w:val="24"/>
        </w:rPr>
        <w:t>)</w:t>
      </w:r>
    </w:p>
    <w:bookmarkEnd w:id="0"/>
    <w:p w:rsidR="007E4F6D" w:rsidRDefault="007E4F6D" w:rsidP="009A0517">
      <w:pPr>
        <w:spacing w:after="0" w:line="240" w:lineRule="auto"/>
        <w:ind w:left="274"/>
        <w:jc w:val="center"/>
        <w:rPr>
          <w:rFonts w:ascii="Times New Roman" w:hAnsi="Times New Roman" w:cs="Times New Roman"/>
        </w:rPr>
      </w:pPr>
    </w:p>
    <w:p w:rsidR="00E73922" w:rsidRDefault="00E73922" w:rsidP="009A0517">
      <w:pPr>
        <w:spacing w:after="0" w:line="240" w:lineRule="auto"/>
        <w:ind w:left="274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845" w:type="dxa"/>
        <w:tblInd w:w="-43" w:type="dxa"/>
        <w:tblLayout w:type="fixed"/>
        <w:tblCellMar>
          <w:top w:w="33" w:type="dxa"/>
          <w:left w:w="38" w:type="dxa"/>
          <w:right w:w="111" w:type="dxa"/>
        </w:tblCellMar>
        <w:tblLook w:val="04A0" w:firstRow="1" w:lastRow="0" w:firstColumn="1" w:lastColumn="0" w:noHBand="0" w:noVBand="1"/>
      </w:tblPr>
      <w:tblGrid>
        <w:gridCol w:w="1569"/>
        <w:gridCol w:w="2082"/>
        <w:gridCol w:w="1492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40"/>
        <w:gridCol w:w="386"/>
        <w:gridCol w:w="381"/>
      </w:tblGrid>
      <w:tr w:rsidR="00EB2951" w:rsidRPr="00BB0AC2" w:rsidTr="00E73922">
        <w:trPr>
          <w:trHeight w:val="422"/>
        </w:trPr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951" w:rsidRPr="00BB0AC2" w:rsidRDefault="00EB2951" w:rsidP="00EB29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C2">
              <w:rPr>
                <w:rFonts w:ascii="Times New Roman" w:hAnsi="Times New Roman" w:cs="Times New Roman"/>
                <w:b/>
                <w:sz w:val="20"/>
                <w:szCs w:val="20"/>
              </w:rPr>
              <w:t>Tip persoană</w:t>
            </w:r>
          </w:p>
        </w:tc>
        <w:tc>
          <w:tcPr>
            <w:tcW w:w="45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EB2951" w:rsidRPr="00BB0AC2" w:rsidRDefault="00E73922" w:rsidP="00E73922">
            <w:pPr>
              <w:ind w:left="9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                                                  </w:t>
            </w:r>
            <w:r w:rsidR="00EB2951" w:rsidRPr="00BB0AC2">
              <w:rPr>
                <w:rFonts w:ascii="Times New Roman" w:hAnsi="Times New Roman" w:cs="Times New Roman"/>
                <w:b/>
                <w:szCs w:val="20"/>
              </w:rPr>
              <w:t>Persoana Fizică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:rsidR="00EB2951" w:rsidRPr="00BB0AC2" w:rsidRDefault="00EB2951" w:rsidP="00EB2951">
            <w:pPr>
              <w:ind w:left="15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0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:rsidR="00EB2951" w:rsidRPr="00BB0AC2" w:rsidRDefault="00EB2951" w:rsidP="009A0517">
            <w:pPr>
              <w:ind w:left="95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EB2951" w:rsidRPr="00BB0AC2" w:rsidRDefault="00EB2951" w:rsidP="00EB2951">
            <w:pPr>
              <w:ind w:left="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517" w:rsidRPr="00BB0AC2" w:rsidTr="00BB0AC2">
        <w:trPr>
          <w:trHeight w:val="372"/>
        </w:trPr>
        <w:tc>
          <w:tcPr>
            <w:tcW w:w="15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B2951" w:rsidRPr="00BB0AC2" w:rsidRDefault="00EB2951" w:rsidP="00EB295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2951" w:rsidRPr="00BB0AC2" w:rsidRDefault="00EB2951" w:rsidP="00EB295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2951" w:rsidRPr="00BB0AC2" w:rsidRDefault="00EB2951" w:rsidP="00EB295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2951" w:rsidRPr="00BB0AC2" w:rsidRDefault="00EB2951" w:rsidP="00EB295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2951" w:rsidRPr="00BB0AC2" w:rsidRDefault="00EB2951" w:rsidP="00EB295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2951" w:rsidRPr="00BB0AC2" w:rsidRDefault="00EB2951" w:rsidP="00EB295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C2">
              <w:rPr>
                <w:rFonts w:ascii="Times New Roman" w:hAnsi="Times New Roman" w:cs="Times New Roman"/>
                <w:b/>
                <w:sz w:val="20"/>
                <w:szCs w:val="20"/>
              </w:rPr>
              <w:t>Subsemnatul:</w:t>
            </w:r>
          </w:p>
        </w:tc>
        <w:tc>
          <w:tcPr>
            <w:tcW w:w="3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2951" w:rsidRPr="00BB0AC2" w:rsidRDefault="00EB2951" w:rsidP="00EB2951">
            <w:pPr>
              <w:ind w:left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C2">
              <w:rPr>
                <w:rFonts w:ascii="Times New Roman" w:hAnsi="Times New Roman" w:cs="Times New Roman"/>
                <w:b/>
                <w:sz w:val="20"/>
                <w:szCs w:val="20"/>
              </w:rPr>
              <w:t>Cod numeric personal - CNP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2951" w:rsidRPr="00BB0AC2" w:rsidRDefault="00EB2951" w:rsidP="00EB2951">
            <w:pPr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2951" w:rsidRPr="00BB0AC2" w:rsidRDefault="00EB2951" w:rsidP="00EB2951">
            <w:pPr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2951" w:rsidRPr="00BB0AC2" w:rsidRDefault="00EB2951" w:rsidP="00EB2951">
            <w:pPr>
              <w:ind w:left="1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2951" w:rsidRPr="00BB0AC2" w:rsidRDefault="00EB2951" w:rsidP="00EB295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2951" w:rsidRPr="00BB0AC2" w:rsidRDefault="00EB2951" w:rsidP="00EB2951">
            <w:pPr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2951" w:rsidRPr="00BB0AC2" w:rsidRDefault="00EB2951" w:rsidP="00EB2951">
            <w:pPr>
              <w:ind w:lef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2951" w:rsidRPr="00BB0AC2" w:rsidRDefault="00EB2951" w:rsidP="00EB2951">
            <w:pPr>
              <w:ind w:lef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2951" w:rsidRPr="00BB0AC2" w:rsidRDefault="00EB2951" w:rsidP="00EB2951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2951" w:rsidRPr="00BB0AC2" w:rsidRDefault="00EB2951" w:rsidP="00EB2951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2951" w:rsidRPr="00BB0AC2" w:rsidRDefault="00EB2951" w:rsidP="00EB2951">
            <w:pPr>
              <w:ind w:lef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2951" w:rsidRPr="00BB0AC2" w:rsidRDefault="00EB2951" w:rsidP="00EB2951">
            <w:pPr>
              <w:ind w:left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2951" w:rsidRPr="00BB0AC2" w:rsidRDefault="00EB2951" w:rsidP="00EB2951">
            <w:pPr>
              <w:ind w:lef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B2951" w:rsidRPr="00BB0AC2" w:rsidRDefault="00EB2951" w:rsidP="00EB2951">
            <w:pPr>
              <w:ind w:lef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951" w:rsidRPr="00BB0AC2" w:rsidTr="00BB0AC2">
        <w:trPr>
          <w:trHeight w:val="391"/>
        </w:trPr>
        <w:tc>
          <w:tcPr>
            <w:tcW w:w="156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B2951" w:rsidRPr="00BB0AC2" w:rsidRDefault="00EB2951" w:rsidP="00EB2951">
            <w:pPr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951" w:rsidRPr="00BB0AC2" w:rsidRDefault="00EB2951" w:rsidP="00EB2951">
            <w:pPr>
              <w:ind w:left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C2">
              <w:rPr>
                <w:rFonts w:ascii="Times New Roman" w:hAnsi="Times New Roman" w:cs="Times New Roman"/>
                <w:b/>
                <w:sz w:val="20"/>
                <w:szCs w:val="20"/>
              </w:rPr>
              <w:t>Nume</w:t>
            </w:r>
          </w:p>
        </w:tc>
        <w:tc>
          <w:tcPr>
            <w:tcW w:w="71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951" w:rsidRPr="00BB0AC2" w:rsidRDefault="00EB2951" w:rsidP="00EB2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951" w:rsidRPr="00BB0AC2" w:rsidTr="009A0517">
        <w:trPr>
          <w:trHeight w:val="290"/>
        </w:trPr>
        <w:tc>
          <w:tcPr>
            <w:tcW w:w="15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B2951" w:rsidRPr="00BB0AC2" w:rsidRDefault="00EB2951" w:rsidP="00EB2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951" w:rsidRPr="00BB0AC2" w:rsidRDefault="00EB2951" w:rsidP="00EB2951">
            <w:pPr>
              <w:ind w:lef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C2">
              <w:rPr>
                <w:rFonts w:ascii="Times New Roman" w:hAnsi="Times New Roman" w:cs="Times New Roman"/>
                <w:b/>
                <w:sz w:val="20"/>
                <w:szCs w:val="20"/>
              </w:rPr>
              <w:t>Prenume</w:t>
            </w:r>
          </w:p>
        </w:tc>
        <w:tc>
          <w:tcPr>
            <w:tcW w:w="71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951" w:rsidRPr="00BB0AC2" w:rsidRDefault="00EB2951" w:rsidP="00EB2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951" w:rsidRPr="00BB0AC2" w:rsidTr="009A0517">
        <w:trPr>
          <w:trHeight w:val="290"/>
        </w:trPr>
        <w:tc>
          <w:tcPr>
            <w:tcW w:w="15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B2951" w:rsidRPr="00BB0AC2" w:rsidRDefault="00EB2951" w:rsidP="00EB2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951" w:rsidRPr="00BB0AC2" w:rsidRDefault="00EB2951" w:rsidP="00EB2951">
            <w:pPr>
              <w:ind w:lef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C2">
              <w:rPr>
                <w:rFonts w:ascii="Times New Roman" w:hAnsi="Times New Roman" w:cs="Times New Roman"/>
                <w:b/>
                <w:sz w:val="20"/>
                <w:szCs w:val="20"/>
              </w:rPr>
              <w:t>Adresă</w:t>
            </w:r>
          </w:p>
        </w:tc>
        <w:tc>
          <w:tcPr>
            <w:tcW w:w="71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951" w:rsidRPr="00BB0AC2" w:rsidRDefault="00EB2951" w:rsidP="00EB2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951" w:rsidRPr="00BB0AC2" w:rsidTr="009A0517">
        <w:trPr>
          <w:trHeight w:val="290"/>
        </w:trPr>
        <w:tc>
          <w:tcPr>
            <w:tcW w:w="15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B2951" w:rsidRPr="00BB0AC2" w:rsidRDefault="00EB2951" w:rsidP="00EB2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951" w:rsidRPr="00BB0AC2" w:rsidRDefault="00EB2951" w:rsidP="00EB2951">
            <w:pPr>
              <w:ind w:lef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C2">
              <w:rPr>
                <w:rFonts w:ascii="Times New Roman" w:hAnsi="Times New Roman" w:cs="Times New Roman"/>
                <w:b/>
                <w:sz w:val="20"/>
                <w:szCs w:val="20"/>
              </w:rPr>
              <w:t>Telefon fix</w:t>
            </w:r>
          </w:p>
        </w:tc>
        <w:tc>
          <w:tcPr>
            <w:tcW w:w="71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951" w:rsidRPr="00BB0AC2" w:rsidRDefault="00EB2951" w:rsidP="00EB2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951" w:rsidRPr="00BB0AC2" w:rsidTr="00BB0AC2">
        <w:trPr>
          <w:trHeight w:val="206"/>
        </w:trPr>
        <w:tc>
          <w:tcPr>
            <w:tcW w:w="15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B2951" w:rsidRPr="00BB0AC2" w:rsidRDefault="00EB2951" w:rsidP="00EB2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951" w:rsidRPr="00BB0AC2" w:rsidRDefault="00EB2951" w:rsidP="00EB2951">
            <w:pPr>
              <w:ind w:lef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C2">
              <w:rPr>
                <w:rFonts w:ascii="Times New Roman" w:hAnsi="Times New Roman" w:cs="Times New Roman"/>
                <w:b/>
                <w:sz w:val="20"/>
                <w:szCs w:val="20"/>
              </w:rPr>
              <w:t>Telefon mobil</w:t>
            </w:r>
          </w:p>
        </w:tc>
        <w:tc>
          <w:tcPr>
            <w:tcW w:w="71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951" w:rsidRPr="00BB0AC2" w:rsidRDefault="00EB2951" w:rsidP="00EB2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951" w:rsidRPr="00BB0AC2" w:rsidTr="00BB0AC2">
        <w:trPr>
          <w:trHeight w:val="145"/>
        </w:trPr>
        <w:tc>
          <w:tcPr>
            <w:tcW w:w="15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951" w:rsidRPr="00BB0AC2" w:rsidRDefault="00EB2951" w:rsidP="00EB2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951" w:rsidRPr="00BB0AC2" w:rsidRDefault="00EB2951" w:rsidP="00EB2951">
            <w:pPr>
              <w:ind w:lef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AC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951" w:rsidRPr="00BB0AC2" w:rsidRDefault="00EB2951" w:rsidP="00EB2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2FF3" w:rsidRPr="007E4F6D" w:rsidRDefault="009F3DBB" w:rsidP="00123AF0">
      <w:pPr>
        <w:spacing w:after="242" w:line="216" w:lineRule="auto"/>
        <w:ind w:right="-397"/>
        <w:rPr>
          <w:rFonts w:ascii="Times New Roman" w:hAnsi="Times New Roman" w:cs="Times New Roman"/>
        </w:rPr>
      </w:pPr>
      <w:bookmarkStart w:id="1" w:name="_Hlk513724395"/>
      <w:bookmarkStart w:id="2" w:name="_Hlk513725048"/>
      <w:r w:rsidRPr="007E4F6D">
        <w:rPr>
          <w:rFonts w:ascii="Times New Roman" w:hAnsi="Times New Roman" w:cs="Times New Roman"/>
        </w:rPr>
        <w:t xml:space="preserve">Declar pe propria răspundere </w:t>
      </w:r>
      <w:r w:rsidR="00BB0AC2">
        <w:rPr>
          <w:rFonts w:ascii="Times New Roman" w:hAnsi="Times New Roman" w:cs="Times New Roman"/>
        </w:rPr>
        <w:t xml:space="preserve">faptul </w:t>
      </w:r>
      <w:r w:rsidRPr="007E4F6D">
        <w:rPr>
          <w:rFonts w:ascii="Times New Roman" w:hAnsi="Times New Roman" w:cs="Times New Roman"/>
        </w:rPr>
        <w:t xml:space="preserve">că datele completate în </w:t>
      </w:r>
      <w:r w:rsidR="00BB0AC2">
        <w:rPr>
          <w:rFonts w:ascii="Times New Roman" w:hAnsi="Times New Roman" w:cs="Times New Roman"/>
        </w:rPr>
        <w:t>prezentul formular</w:t>
      </w:r>
      <w:r w:rsidRPr="007E4F6D">
        <w:rPr>
          <w:rFonts w:ascii="Times New Roman" w:hAnsi="Times New Roman" w:cs="Times New Roman"/>
        </w:rPr>
        <w:t xml:space="preserve"> privind identitatea mea sunt reale și cunosc că declararea necorespunzătoare a adevărului constituie infracțiune și se pedepsește conform prevederilor Codului penal</w:t>
      </w:r>
      <w:r w:rsidR="00BB0AC2">
        <w:rPr>
          <w:rFonts w:ascii="Times New Roman" w:hAnsi="Times New Roman" w:cs="Times New Roman"/>
        </w:rPr>
        <w:t>.</w:t>
      </w:r>
    </w:p>
    <w:p w:rsidR="00141395" w:rsidRDefault="00BB0AC2" w:rsidP="00BB0AC2">
      <w:pPr>
        <w:spacing w:after="27" w:line="265" w:lineRule="auto"/>
        <w:ind w:left="5270" w:right="903" w:hanging="3146"/>
        <w:jc w:val="right"/>
        <w:rPr>
          <w:rFonts w:ascii="Times New Roman" w:hAnsi="Times New Roman" w:cs="Times New Roman"/>
        </w:rPr>
      </w:pPr>
      <w:bookmarkStart w:id="3" w:name="_Hlk513724421"/>
      <w:bookmarkEnd w:id="1"/>
      <w:r w:rsidRPr="007E4F6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0" wp14:anchorId="0111367E" wp14:editId="0C642817">
            <wp:simplePos x="0" y="0"/>
            <wp:positionH relativeFrom="margin">
              <wp:posOffset>5281930</wp:posOffset>
            </wp:positionH>
            <wp:positionV relativeFrom="paragraph">
              <wp:posOffset>167005</wp:posOffset>
            </wp:positionV>
            <wp:extent cx="1036528" cy="12192"/>
            <wp:effectExtent l="0" t="0" r="0" b="6985"/>
            <wp:wrapSquare wrapText="bothSides"/>
            <wp:docPr id="5178" name="Picture 5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" name="Picture 51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652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775E">
        <w:rPr>
          <w:rFonts w:ascii="Times New Roman" w:hAnsi="Times New Roman" w:cs="Times New Roman"/>
        </w:rPr>
        <w:t>Semnătură</w:t>
      </w:r>
      <w:r>
        <w:rPr>
          <w:rFonts w:ascii="Times New Roman" w:hAnsi="Times New Roman" w:cs="Times New Roman"/>
        </w:rPr>
        <w:t xml:space="preserve"> solicitant</w:t>
      </w:r>
      <w:r w:rsidR="009F3DBB" w:rsidRPr="007E4F6D">
        <w:rPr>
          <w:rFonts w:ascii="Times New Roman" w:hAnsi="Times New Roman" w:cs="Times New Roman"/>
        </w:rPr>
        <w:tab/>
      </w:r>
    </w:p>
    <w:bookmarkEnd w:id="2"/>
    <w:p w:rsidR="00E73922" w:rsidRDefault="00E73922" w:rsidP="00141395">
      <w:pPr>
        <w:rPr>
          <w:rFonts w:ascii="Times New Roman" w:hAnsi="Times New Roman" w:cs="Times New Roman"/>
          <w:b/>
          <w:u w:val="single"/>
        </w:rPr>
      </w:pPr>
    </w:p>
    <w:p w:rsidR="00141395" w:rsidRPr="00141395" w:rsidRDefault="00141395" w:rsidP="00141395">
      <w:pPr>
        <w:rPr>
          <w:rFonts w:ascii="Times New Roman" w:hAnsi="Times New Roman" w:cs="Times New Roman"/>
          <w:b/>
          <w:u w:val="single"/>
        </w:rPr>
      </w:pPr>
      <w:bookmarkStart w:id="4" w:name="_Hlk513725056"/>
      <w:r w:rsidRPr="00141395">
        <w:rPr>
          <w:rFonts w:ascii="Times New Roman" w:hAnsi="Times New Roman" w:cs="Times New Roman"/>
          <w:b/>
          <w:u w:val="single"/>
        </w:rPr>
        <w:t>ATENȚIE!</w:t>
      </w:r>
    </w:p>
    <w:p w:rsidR="00141395" w:rsidRDefault="00141395" w:rsidP="001413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Atașat la acest Formular se vor prezenta la sediul Primăriei </w:t>
      </w:r>
      <w:r w:rsidR="00462476">
        <w:rPr>
          <w:rFonts w:ascii="Times New Roman" w:hAnsi="Times New Roman" w:cs="Times New Roman"/>
        </w:rPr>
        <w:t>Comunei Sura Mica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Jud.Sibiu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urmatoarele</w:t>
      </w:r>
      <w:proofErr w:type="spellEnd"/>
      <w:r>
        <w:rPr>
          <w:rFonts w:ascii="Times New Roman" w:hAnsi="Times New Roman" w:cs="Times New Roman"/>
        </w:rPr>
        <w:t xml:space="preserve"> documente:</w:t>
      </w:r>
    </w:p>
    <w:p w:rsidR="00141395" w:rsidRPr="00772A2D" w:rsidRDefault="00141395" w:rsidP="00772A2D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bookmarkStart w:id="5" w:name="_GoBack"/>
      <w:bookmarkEnd w:id="4"/>
      <w:bookmarkEnd w:id="5"/>
      <w:r w:rsidRPr="00772A2D">
        <w:rPr>
          <w:rFonts w:ascii="Times New Roman" w:hAnsi="Times New Roman" w:cs="Times New Roman"/>
          <w:b/>
        </w:rPr>
        <w:t>Copie după Cartea de identitate (Buletin)</w:t>
      </w:r>
    </w:p>
    <w:bookmarkEnd w:id="3"/>
    <w:p w:rsidR="00141395" w:rsidRPr="00DC011C" w:rsidRDefault="00141395" w:rsidP="00DC011C">
      <w:pPr>
        <w:tabs>
          <w:tab w:val="left" w:pos="3754"/>
        </w:tabs>
        <w:rPr>
          <w:rFonts w:ascii="Times New Roman" w:hAnsi="Times New Roman" w:cs="Times New Roman"/>
        </w:rPr>
      </w:pPr>
    </w:p>
    <w:sectPr w:rsidR="00141395" w:rsidRPr="00DC011C">
      <w:headerReference w:type="default" r:id="rId9"/>
      <w:footerReference w:type="default" r:id="rId10"/>
      <w:pgSz w:w="11940" w:h="16848"/>
      <w:pgMar w:top="511" w:right="893" w:bottom="926" w:left="55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5AC" w:rsidRDefault="004035AC" w:rsidP="007E4F6D">
      <w:pPr>
        <w:spacing w:after="0" w:line="240" w:lineRule="auto"/>
      </w:pPr>
      <w:r>
        <w:separator/>
      </w:r>
    </w:p>
  </w:endnote>
  <w:endnote w:type="continuationSeparator" w:id="0">
    <w:p w:rsidR="004035AC" w:rsidRDefault="004035AC" w:rsidP="007E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AF0" w:rsidRDefault="00123AF0" w:rsidP="00123AF0">
    <w:pPr>
      <w:pStyle w:val="NormalWeb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</w:tabs>
      <w:spacing w:before="0" w:beforeAutospacing="0" w:after="0" w:afterAutospacing="0"/>
      <w:ind w:left="4248" w:hanging="4248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5AC" w:rsidRDefault="004035AC" w:rsidP="007E4F6D">
      <w:pPr>
        <w:spacing w:after="0" w:line="240" w:lineRule="auto"/>
      </w:pPr>
      <w:r>
        <w:separator/>
      </w:r>
    </w:p>
  </w:footnote>
  <w:footnote w:type="continuationSeparator" w:id="0">
    <w:p w:rsidR="004035AC" w:rsidRDefault="004035AC" w:rsidP="007E4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72"/>
      <w:gridCol w:w="9174"/>
    </w:tblGrid>
    <w:tr w:rsidR="00654C6B" w:rsidRPr="00517645" w:rsidTr="00E73922">
      <w:trPr>
        <w:trHeight w:val="1641"/>
      </w:trPr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54C6B" w:rsidRPr="00517645" w:rsidRDefault="00654C6B" w:rsidP="00E73922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bookmarkStart w:id="6" w:name="_Hlk513724295"/>
          <w:r w:rsidRPr="00517645">
            <w:rPr>
              <w:rFonts w:ascii="Tahoma" w:hAnsi="Tahoma" w:cs="Tahoma"/>
              <w:b/>
              <w:sz w:val="20"/>
              <w:szCs w:val="20"/>
            </w:rPr>
            <w:t>ROMANIA</w:t>
          </w:r>
        </w:p>
        <w:p w:rsidR="00654C6B" w:rsidRPr="00517645" w:rsidRDefault="00654C6B" w:rsidP="00E73922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517645">
            <w:rPr>
              <w:rFonts w:ascii="Tahoma" w:hAnsi="Tahoma" w:cs="Tahoma"/>
              <w:b/>
              <w:noProof/>
              <w:sz w:val="20"/>
              <w:szCs w:val="20"/>
            </w:rPr>
            <w:drawing>
              <wp:inline distT="0" distB="0" distL="0" distR="0">
                <wp:extent cx="543560" cy="802005"/>
                <wp:effectExtent l="0" t="0" r="8890" b="0"/>
                <wp:docPr id="2" name="Imagine 2" descr="stema-romani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-romani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54C6B" w:rsidRPr="00517645" w:rsidRDefault="00654C6B" w:rsidP="00E73922">
          <w:pPr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517645">
            <w:rPr>
              <w:rFonts w:ascii="Tahoma" w:hAnsi="Tahoma" w:cs="Tahoma"/>
              <w:b/>
              <w:sz w:val="18"/>
              <w:szCs w:val="18"/>
            </w:rPr>
            <w:t>JUDETUL SIBIU</w:t>
          </w:r>
        </w:p>
      </w:tc>
      <w:tc>
        <w:tcPr>
          <w:tcW w:w="91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54C6B" w:rsidRPr="00517645" w:rsidRDefault="00654C6B" w:rsidP="00E73922">
          <w:pPr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</w:tc>
    </w:tr>
    <w:bookmarkEnd w:id="6"/>
  </w:tbl>
  <w:p w:rsidR="00C67000" w:rsidRPr="00DC011C" w:rsidRDefault="00C67000" w:rsidP="00654C6B">
    <w:pPr>
      <w:rPr>
        <w:rFonts w:ascii="Times New Roman" w:hAnsi="Times New Roman" w:cs="Times New Roman"/>
        <w:color w:val="FFFFFF" w:themeColor="background1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23073"/>
    <w:multiLevelType w:val="hybridMultilevel"/>
    <w:tmpl w:val="C1E60E4C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F3"/>
    <w:rsid w:val="000F6A4E"/>
    <w:rsid w:val="00123AF0"/>
    <w:rsid w:val="00141395"/>
    <w:rsid w:val="0016755F"/>
    <w:rsid w:val="001D13AF"/>
    <w:rsid w:val="002970FB"/>
    <w:rsid w:val="003A4832"/>
    <w:rsid w:val="003F0670"/>
    <w:rsid w:val="004035AC"/>
    <w:rsid w:val="00462476"/>
    <w:rsid w:val="00474A9E"/>
    <w:rsid w:val="005E775E"/>
    <w:rsid w:val="00621F66"/>
    <w:rsid w:val="00654C6B"/>
    <w:rsid w:val="00772A2D"/>
    <w:rsid w:val="007E4F6D"/>
    <w:rsid w:val="008A3C43"/>
    <w:rsid w:val="008C5A7D"/>
    <w:rsid w:val="009A0517"/>
    <w:rsid w:val="009D3631"/>
    <w:rsid w:val="009F3DBB"/>
    <w:rsid w:val="00A70B6E"/>
    <w:rsid w:val="00AD630E"/>
    <w:rsid w:val="00BB0AC2"/>
    <w:rsid w:val="00C67000"/>
    <w:rsid w:val="00CC2FF3"/>
    <w:rsid w:val="00CD7CBE"/>
    <w:rsid w:val="00DC011C"/>
    <w:rsid w:val="00DF265C"/>
    <w:rsid w:val="00E73922"/>
    <w:rsid w:val="00EB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800CF"/>
  <w15:docId w15:val="{2BA24041-A833-48CF-977D-FEE6F1F2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unhideWhenUsed/>
    <w:qFormat/>
    <w:pPr>
      <w:keepNext/>
      <w:keepLines/>
      <w:spacing w:before="363" w:after="0"/>
      <w:ind w:left="2036"/>
      <w:outlineLvl w:val="0"/>
    </w:pPr>
    <w:rPr>
      <w:rFonts w:ascii="Calibri" w:eastAsia="Calibri" w:hAnsi="Calibri" w:cs="Calibri"/>
      <w:color w:val="000000"/>
      <w:sz w:val="32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0"/>
      <w:ind w:left="293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Calibri" w:eastAsia="Calibri" w:hAnsi="Calibri" w:cs="Calibri"/>
      <w:color w:val="000000"/>
      <w:sz w:val="24"/>
    </w:rPr>
  </w:style>
  <w:style w:type="character" w:customStyle="1" w:styleId="Titlu1Caracter">
    <w:name w:val="Titlu 1 Caracter"/>
    <w:link w:val="Titlu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7E4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E4F6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E4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E4F6D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12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23AF0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1395"/>
    <w:rPr>
      <w:rFonts w:ascii="Segoe UI" w:eastAsia="Calibri" w:hAnsi="Segoe UI" w:cs="Segoe UI"/>
      <w:color w:val="000000"/>
      <w:sz w:val="18"/>
      <w:szCs w:val="18"/>
    </w:rPr>
  </w:style>
  <w:style w:type="character" w:styleId="Meniune">
    <w:name w:val="Mention"/>
    <w:basedOn w:val="Fontdeparagrafimplicit"/>
    <w:uiPriority w:val="99"/>
    <w:semiHidden/>
    <w:unhideWhenUsed/>
    <w:rsid w:val="00DC011C"/>
    <w:rPr>
      <w:color w:val="2B579A"/>
      <w:shd w:val="clear" w:color="auto" w:fill="E6E6E6"/>
    </w:rPr>
  </w:style>
  <w:style w:type="paragraph" w:styleId="Listparagraf">
    <w:name w:val="List Paragraph"/>
    <w:basedOn w:val="Normal"/>
    <w:uiPriority w:val="34"/>
    <w:qFormat/>
    <w:rsid w:val="0077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Diaconu</dc:creator>
  <cp:keywords/>
  <dc:description/>
  <cp:lastModifiedBy>Ana Floca</cp:lastModifiedBy>
  <cp:revision>3</cp:revision>
  <cp:lastPrinted>2018-02-12T07:51:00Z</cp:lastPrinted>
  <dcterms:created xsi:type="dcterms:W3CDTF">2018-02-07T11:31:00Z</dcterms:created>
  <dcterms:modified xsi:type="dcterms:W3CDTF">2018-05-10T11:16:00Z</dcterms:modified>
</cp:coreProperties>
</file>